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附件一</w:t>
      </w:r>
    </w:p>
    <w:p>
      <w:pPr>
        <w:spacing w:line="520" w:lineRule="exact"/>
        <w:ind w:firstLine="420"/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新乡医学院档案工作先进典型事例推荐表（个人）</w:t>
      </w:r>
    </w:p>
    <w:p>
      <w:pPr>
        <w:spacing w:line="520" w:lineRule="exact"/>
        <w:jc w:val="center"/>
        <w:rPr>
          <w:rFonts w:ascii="华文仿宋" w:hAnsi="华文仿宋" w:eastAsia="华文仿宋"/>
          <w:sz w:val="32"/>
          <w:szCs w:val="32"/>
        </w:rPr>
      </w:pPr>
    </w:p>
    <w:tbl>
      <w:tblPr>
        <w:tblStyle w:val="4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6"/>
        <w:gridCol w:w="1419"/>
        <w:gridCol w:w="1242"/>
        <w:gridCol w:w="141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名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  别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工作部门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从事档案工作时间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文化程度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职  务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职  称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档案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先进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典型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事例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（不少于1000字）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4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8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单位推荐意见：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负责人签字（公章）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新乡医学院档案工作先进典型事例推荐表（集体）</w:t>
      </w:r>
    </w:p>
    <w:tbl>
      <w:tblPr>
        <w:tblStyle w:val="4"/>
        <w:tblW w:w="8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80"/>
        <w:gridCol w:w="2340"/>
        <w:gridCol w:w="198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单 位 名 称</w:t>
            </w:r>
          </w:p>
        </w:tc>
        <w:tc>
          <w:tcPr>
            <w:tcW w:w="6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分管档案负责人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职   务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电   话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兼职档案员数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档案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先进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典型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事例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（不少于1000字）</w:t>
            </w:r>
          </w:p>
        </w:tc>
        <w:tc>
          <w:tcPr>
            <w:tcW w:w="7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74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8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单位推荐意见：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      负责人签字（公章）</w:t>
            </w:r>
          </w:p>
          <w:p>
            <w:pPr>
              <w:spacing w:line="52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>
      <w:pPr>
        <w:rPr>
          <w:rFonts w:ascii="华文仿宋" w:hAnsi="华文仿宋" w:eastAsia="华文仿宋" w:cs="Times New Roman"/>
          <w:sz w:val="32"/>
          <w:szCs w:val="32"/>
        </w:rPr>
      </w:pPr>
    </w:p>
    <w:p>
      <w:pPr>
        <w:jc w:val="left"/>
      </w:pPr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BED"/>
    <w:rsid w:val="00005762"/>
    <w:rsid w:val="00021F40"/>
    <w:rsid w:val="000F2A2E"/>
    <w:rsid w:val="00126CE0"/>
    <w:rsid w:val="001A1F5D"/>
    <w:rsid w:val="001E31AF"/>
    <w:rsid w:val="00205148"/>
    <w:rsid w:val="002637CA"/>
    <w:rsid w:val="002B6892"/>
    <w:rsid w:val="002C1D09"/>
    <w:rsid w:val="002F0B0C"/>
    <w:rsid w:val="00386453"/>
    <w:rsid w:val="00400723"/>
    <w:rsid w:val="004129E0"/>
    <w:rsid w:val="00434133"/>
    <w:rsid w:val="00507868"/>
    <w:rsid w:val="00563658"/>
    <w:rsid w:val="00564BB9"/>
    <w:rsid w:val="00564DDF"/>
    <w:rsid w:val="00574AB3"/>
    <w:rsid w:val="005D6892"/>
    <w:rsid w:val="006F6079"/>
    <w:rsid w:val="007272F3"/>
    <w:rsid w:val="00740BB3"/>
    <w:rsid w:val="00752E1D"/>
    <w:rsid w:val="007572AD"/>
    <w:rsid w:val="007C1252"/>
    <w:rsid w:val="00873BA8"/>
    <w:rsid w:val="008914CC"/>
    <w:rsid w:val="008C6014"/>
    <w:rsid w:val="009470C0"/>
    <w:rsid w:val="00965303"/>
    <w:rsid w:val="009A4C75"/>
    <w:rsid w:val="009B0AE4"/>
    <w:rsid w:val="00A106C0"/>
    <w:rsid w:val="00A36E3C"/>
    <w:rsid w:val="00A71EEA"/>
    <w:rsid w:val="00A81686"/>
    <w:rsid w:val="00AF70B9"/>
    <w:rsid w:val="00B46C6D"/>
    <w:rsid w:val="00BE48F2"/>
    <w:rsid w:val="00BF2DFA"/>
    <w:rsid w:val="00BF67A6"/>
    <w:rsid w:val="00C12148"/>
    <w:rsid w:val="00C22DD6"/>
    <w:rsid w:val="00C76B19"/>
    <w:rsid w:val="00C91416"/>
    <w:rsid w:val="00D74902"/>
    <w:rsid w:val="00D97F58"/>
    <w:rsid w:val="00E04F95"/>
    <w:rsid w:val="00E77B9F"/>
    <w:rsid w:val="00F17EB3"/>
    <w:rsid w:val="00F67BED"/>
    <w:rsid w:val="00F82497"/>
    <w:rsid w:val="00F93F96"/>
    <w:rsid w:val="00FA5526"/>
    <w:rsid w:val="00FE1FE7"/>
    <w:rsid w:val="00FE706F"/>
    <w:rsid w:val="0AB14AFE"/>
    <w:rsid w:val="11736973"/>
    <w:rsid w:val="2185459A"/>
    <w:rsid w:val="27BC6ED2"/>
    <w:rsid w:val="50AE2FE4"/>
    <w:rsid w:val="608D5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6484C-8ECE-4DE5-8130-F197E813F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</Words>
  <Characters>593</Characters>
  <Lines>4</Lines>
  <Paragraphs>1</Paragraphs>
  <TotalTime>500</TotalTime>
  <ScaleCrop>false</ScaleCrop>
  <LinksUpToDate>false</LinksUpToDate>
  <CharactersWithSpaces>696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2019-05-28T02:46:00Z</dcterms:created>
  <dc:creator>xxyxy</dc:creator>
  <cp:lastModifiedBy>xxyxy</cp:lastModifiedBy>
  <dcterms:modified xsi:type="dcterms:W3CDTF">2019-05-30T03:13:43Z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